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SOLICITUD DE TRÁMITE PARA REALIZAR TESIS DE LICENCIATURA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Al Sr</w:t>
      </w:r>
      <w:r>
        <w:rPr/>
        <w:t>a</w:t>
      </w:r>
      <w:r>
        <w:rPr/>
        <w:t xml:space="preserve">. </w:t>
      </w:r>
      <w:r>
        <w:rPr/>
        <w:t>Decana</w:t>
      </w:r>
    </w:p>
    <w:p>
      <w:pPr>
        <w:pStyle w:val="Normal"/>
        <w:spacing w:lineRule="auto" w:line="240" w:before="0" w:after="0"/>
        <w:rPr/>
      </w:pPr>
      <w:r>
        <w:rPr/>
        <w:t>Facultad de Filosofía y Letras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Dra. Mercedes Leal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PRESENTE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_________________________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lang w:val="en-US"/>
        </w:rPr>
        <w:t xml:space="preserve">                                     </w:t>
      </w:r>
      <w:r>
        <w:rPr/>
        <w:t>Tengo el agrado de dirigirme a Ud. para solicitarle la inscripción en la TESIS DE LICENCIATURA DE LA CARRERA DE 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bookmarkStart w:id="0" w:name="_heading=h.gjdgxs"/>
      <w:bookmarkEnd w:id="0"/>
      <w:r>
        <w:rPr/>
        <w:t>El trabajo se titulará: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                                               </w:t>
      </w:r>
      <w:r>
        <w:rPr/>
        <w:t xml:space="preserve">Informo que el tema propuesto para realizar el trabajo de Tesis de Licenciatura fue fijado de común acuerdo con la/el profesor/a............................................................................................, quien considera que el mismo se relaciona con las siguientes materias: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.……………………………………………………………………………………………………………………………………………………………………..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 xml:space="preserve">                                                      </w:t>
      </w:r>
      <w:r>
        <w:rPr/>
        <w:t>Sin otro particular saludo a Ud. atte.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APELLIDOS Y NOMBRES:  …………………………..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LU Nº:  ..........................................................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CARRERA.......................................................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DNI.................................................................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DOMICILIO.....................................................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TELEFÓNO FIJO..............................................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TELÉFONO CELULAR.......................................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EMAIL.............................................................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</w:rPr>
      </w:pPr>
      <w:bookmarkStart w:id="1" w:name="_GoBack"/>
      <w:bookmarkEnd w:id="1"/>
      <w:r>
        <w:rPr>
          <w:b/>
        </w:rPr>
        <w:t>Declaro bajo juramento que los datos son correctos y fidedignos para la solicitud de trámites para realizar la Tesis de Licenciatura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112510" cy="132016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320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tabs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9" w:before="0" w:after="0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>
    <w:pPr>
      <w:pStyle w:val="Normal"/>
      <w:tabs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9" w:before="0" w:after="0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>
    <w:pPr>
      <w:pStyle w:val="Normal"/>
      <w:pBdr>
        <w:top w:val="single" w:sz="4" w:space="1" w:color="000001"/>
        <w:left w:val="nil"/>
        <w:bottom w:val="nil"/>
        <w:right w:val="nil"/>
      </w:pBdr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  <w:lang w:val="en-US"/>
      </w:rPr>
    </w:pPr>
    <w:r>
      <w:rPr>
        <w:color w:val="000000"/>
        <w:lang w:val="en-US"/>
      </w:rPr>
    </w:r>
  </w:p>
</w:hdr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470a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2a627d"/>
    <w:basedOn w:val="DefaultParagraphFont"/>
    <w:rPr/>
  </w:style>
  <w:style w:type="character" w:styleId="PiedepginaCar" w:customStyle="1">
    <w:name w:val="Pie de página Car"/>
    <w:uiPriority w:val="99"/>
    <w:link w:val="Piedepgina"/>
    <w:rsid w:val="002a627d"/>
    <w:basedOn w:val="DefaultParagraphFont"/>
    <w:rPr/>
  </w:style>
  <w:style w:type="character" w:styleId="TextodegloboCar" w:customStyle="1">
    <w:name w:val="Texto de globo Car"/>
    <w:uiPriority w:val="99"/>
    <w:semiHidden/>
    <w:link w:val="Textodeglobo"/>
    <w:rsid w:val="00bc611d"/>
    <w:basedOn w:val="DefaultParagraphFont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">
    <w:name w:val="Título"/>
    <w:basedOn w:val="Normal"/>
    <w:next w:val="Normal"/>
    <w:pPr>
      <w:keepNext/>
      <w:keepLines/>
      <w:spacing w:before="480" w:after="120"/>
      <w:jc w:val="left"/>
    </w:pPr>
    <w:rPr>
      <w:b/>
      <w:sz w:val="72"/>
      <w:szCs w:val="72"/>
    </w:rPr>
  </w:style>
  <w:style w:type="paragraph" w:styleId="ListParagraph">
    <w:name w:val="List Paragraph"/>
    <w:uiPriority w:val="34"/>
    <w:qFormat/>
    <w:rsid w:val="00d470a6"/>
    <w:basedOn w:val="Normal"/>
    <w:pPr>
      <w:spacing w:before="0" w:after="160"/>
      <w:ind w:left="720" w:right="0" w:hanging="0"/>
      <w:contextualSpacing/>
    </w:pPr>
    <w:rPr/>
  </w:style>
  <w:style w:type="paragraph" w:styleId="Encabezamiento">
    <w:name w:val="Encabezamiento"/>
    <w:uiPriority w:val="99"/>
    <w:unhideWhenUsed/>
    <w:link w:val="EncabezadoCar"/>
    <w:rsid w:val="002a627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unhideWhenUsed/>
    <w:link w:val="PiedepginaCar"/>
    <w:rsid w:val="002a627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globoCar"/>
    <w:rsid w:val="00bc611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Yd3S+MdOdO6FVeJx9ipY4DmMZA==">AMUW2mWokGFyIX09CVl/5zddqFXALrby9wgfJ9RGfrmUwhKsExfRV0VyZbhheXq1uN1hwWHZrvv8+RXd6EXDAvv7WaFmSA5XUwtI/W2aiueED2xFRfcpKZ4DLtRr7+txr6VzGuEZ8+9M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2020-08-04T15:16:00Z</dcterms:created>
  <dc:creator>Win10</dc:creator>
  <dc:language>es-AR</dc:language>
  <cp:lastModifiedBy>Lisa Sca</cp:lastModifiedBy>
  <dcterms:modified xsi:type="dcterms:W3CDTF">2020-08-12T22:13:00Z</dcterms:modified>
  <cp:revision>3</cp:revision>
</cp:coreProperties>
</file>